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EE6663" w:rsidP="00787CE7" w:rsidRDefault="008A7998" w14:paraId="499F264C" w14:textId="77777777">
      <w:pPr>
        <w:pBdr>
          <w:bottom w:val="single" w:color="292C6B" w:sz="18" w:space="1"/>
        </w:pBdr>
        <w:spacing w:before="0"/>
        <w:jc w:val="center"/>
      </w:pPr>
      <w:r>
        <w:rPr>
          <w:noProof/>
          <w:lang w:eastAsia="nb-NO"/>
        </w:rPr>
        <w:drawing>
          <wp:inline distT="0" distB="0" distL="0" distR="0" wp14:anchorId="12E79090" wp14:editId="58A197B6">
            <wp:extent cx="1476375" cy="538485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IF_hovedlogo_CMY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235" cy="56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47E81" w:rsidR="00E36A85" w:rsidP="005F7D99" w:rsidRDefault="003B4D4D" w14:paraId="798D0766" w14:textId="77777777">
      <w:pPr>
        <w:pStyle w:val="Overskrift1"/>
        <w:jc w:val="center"/>
      </w:pPr>
      <w:r w:rsidRPr="00647E81">
        <w:t>Bekreftelse på korrekt påmelding til konkurranse</w:t>
      </w:r>
    </w:p>
    <w:p w:rsidR="00226695" w:rsidP="00C17E23" w:rsidRDefault="003B4D4D" w14:paraId="3261D36F" w14:textId="5AF37731">
      <w:r>
        <w:t xml:space="preserve">Som det fremgår av </w:t>
      </w:r>
      <w:r w:rsidR="00AD5508">
        <w:t xml:space="preserve">regeldokumentet </w:t>
      </w:r>
      <w:hyperlink w:history="1" w:anchor="konkurranseregler" r:id="rId12">
        <w:r w:rsidRPr="00126745" w:rsidR="00AD5508">
          <w:rPr>
            <w:rStyle w:val="Hyperkobling"/>
          </w:rPr>
          <w:t xml:space="preserve">«Reglement NAIF seksjon </w:t>
        </w:r>
        <w:r w:rsidR="00126745">
          <w:rPr>
            <w:rStyle w:val="Hyperkobling"/>
          </w:rPr>
          <w:t>C</w:t>
        </w:r>
        <w:r w:rsidRPr="00126745" w:rsidR="00AD5508">
          <w:rPr>
            <w:rStyle w:val="Hyperkobling"/>
          </w:rPr>
          <w:t>heerleading</w:t>
        </w:r>
        <w:r w:rsidRPr="00126745" w:rsidR="00643305">
          <w:rPr>
            <w:rStyle w:val="Hyperkobling"/>
          </w:rPr>
          <w:t>»</w:t>
        </w:r>
      </w:hyperlink>
      <w:r w:rsidR="00DE359E">
        <w:t xml:space="preserve"> §</w:t>
      </w:r>
      <w:r w:rsidR="0013322D">
        <w:t>4</w:t>
      </w:r>
      <w:r w:rsidR="00DE359E">
        <w:t>-9 punkt 2 skal klubbleder/lagleder skrive under p</w:t>
      </w:r>
      <w:r w:rsidR="00126745">
        <w:t>å</w:t>
      </w:r>
      <w:r w:rsidR="00DE359E">
        <w:t xml:space="preserve"> </w:t>
      </w:r>
      <w:r w:rsidR="00126745">
        <w:t>at</w:t>
      </w:r>
      <w:r>
        <w:t xml:space="preserve"> følgende er i orden ved påmelding til konkurranse:</w:t>
      </w:r>
    </w:p>
    <w:p w:rsidR="003B4D4D" w:rsidP="003B4D4D" w:rsidRDefault="003B4D4D" w14:paraId="6DF91B12" w14:textId="77777777">
      <w:pPr>
        <w:pStyle w:val="Listeavsnitt"/>
        <w:numPr>
          <w:ilvl w:val="0"/>
          <w:numId w:val="5"/>
        </w:numPr>
      </w:pPr>
      <w:r>
        <w:t xml:space="preserve">De som er meldt på, er også de som konkurrerer. </w:t>
      </w:r>
    </w:p>
    <w:p w:rsidR="003B4D4D" w:rsidP="003B4D4D" w:rsidRDefault="003B4D4D" w14:paraId="089061E7" w14:textId="77777777">
      <w:pPr>
        <w:pStyle w:val="Listeavsnitt"/>
        <w:numPr>
          <w:ilvl w:val="0"/>
          <w:numId w:val="5"/>
        </w:numPr>
      </w:pPr>
      <w:r>
        <w:t xml:space="preserve">Alle som er meldt på har betalt lisens. </w:t>
      </w:r>
    </w:p>
    <w:p w:rsidR="00CD76FB" w:rsidP="00C17E23" w:rsidRDefault="003B4D4D" w14:paraId="26087ECF" w14:textId="5284454B">
      <w:pPr>
        <w:pStyle w:val="Listeavsnitt"/>
        <w:numPr>
          <w:ilvl w:val="0"/>
          <w:numId w:val="5"/>
        </w:numPr>
      </w:pPr>
      <w:r>
        <w:t>Utenlandske utøvere i henhold til reglementet</w:t>
      </w:r>
      <w:r w:rsidR="00F41A13">
        <w:t>, kapittel 8</w:t>
      </w:r>
      <w:r>
        <w:t xml:space="preserve">. </w:t>
      </w:r>
      <w:r w:rsidR="00B05BC9">
        <w:t xml:space="preserve"> </w:t>
      </w:r>
    </w:p>
    <w:p w:rsidR="0047610A" w:rsidP="00A952F3" w:rsidRDefault="0020033F" w14:paraId="4E80D52A" w14:textId="52BD29D5">
      <w:r>
        <w:t xml:space="preserve">Alle trenere </w:t>
      </w:r>
      <w:r w:rsidR="0021279E">
        <w:t xml:space="preserve">påmeldt til konkurranse skal </w:t>
      </w:r>
      <w:r>
        <w:t xml:space="preserve">ha </w:t>
      </w:r>
      <w:r w:rsidR="0077047A">
        <w:t>godkjent trenerattest</w:t>
      </w:r>
      <w:r w:rsidR="00A952F3">
        <w:t xml:space="preserve">, ref. </w:t>
      </w:r>
      <w:hyperlink w:history="1" w:anchor="konkurranseregler" r:id="rId13">
        <w:r w:rsidRPr="00126745" w:rsidR="0021279E">
          <w:rPr>
            <w:rStyle w:val="Hyperkobling"/>
          </w:rPr>
          <w:t xml:space="preserve">«Reglement NAIF seksjon </w:t>
        </w:r>
        <w:r w:rsidR="0021279E">
          <w:rPr>
            <w:rStyle w:val="Hyperkobling"/>
          </w:rPr>
          <w:t>C</w:t>
        </w:r>
        <w:r w:rsidRPr="00126745" w:rsidR="0021279E">
          <w:rPr>
            <w:rStyle w:val="Hyperkobling"/>
          </w:rPr>
          <w:t>heerleading»</w:t>
        </w:r>
      </w:hyperlink>
      <w:r w:rsidR="0021279E">
        <w:t xml:space="preserve"> </w:t>
      </w:r>
      <w:r w:rsidR="0047610A">
        <w:t>§2-4</w:t>
      </w:r>
      <w:r w:rsidR="0077047A">
        <w:t xml:space="preserve">. </w:t>
      </w:r>
      <w:r w:rsidR="008B765E">
        <w:t xml:space="preserve">Dette bekreftes </w:t>
      </w:r>
      <w:r w:rsidR="00E47DC9">
        <w:t>også ved utfylling av dette skjemaet.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B05BC9" w:rsidTr="0047610A" w14:paraId="2ED4C166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2EF5A544" w14:textId="77777777">
            <w:r>
              <w:t xml:space="preserve">Lag </w:t>
            </w:r>
            <w:r w:rsidR="00B0745E">
              <w:t xml:space="preserve">(Gjelder alle lag som er påmeldt) </w:t>
            </w:r>
          </w:p>
        </w:tc>
        <w:tc>
          <w:tcPr>
            <w:tcW w:w="4508" w:type="dxa"/>
          </w:tcPr>
          <w:p w:rsidR="00B05BC9" w:rsidP="00C17E23" w:rsidRDefault="00B05BC9" w14:paraId="20D1E1EB" w14:textId="77777777">
            <w:r>
              <w:t xml:space="preserve">Underskrift </w:t>
            </w:r>
            <w:r w:rsidR="00B0745E">
              <w:t xml:space="preserve">(Klubbleder eller lagleder) </w:t>
            </w:r>
          </w:p>
        </w:tc>
      </w:tr>
      <w:tr w:rsidR="00B05BC9" w:rsidTr="0047610A" w14:paraId="4BF7DFFB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330C3568" w14:textId="77777777"/>
        </w:tc>
        <w:tc>
          <w:tcPr>
            <w:tcW w:w="4508" w:type="dxa"/>
          </w:tcPr>
          <w:p w:rsidR="00B05BC9" w:rsidP="00C17E23" w:rsidRDefault="00B05BC9" w14:paraId="766997F7" w14:textId="77777777"/>
        </w:tc>
      </w:tr>
      <w:tr w:rsidR="00B05BC9" w:rsidTr="0047610A" w14:paraId="079F1B00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7F5886C2" w14:textId="77777777"/>
        </w:tc>
        <w:tc>
          <w:tcPr>
            <w:tcW w:w="4508" w:type="dxa"/>
          </w:tcPr>
          <w:p w:rsidR="00B05BC9" w:rsidP="00C17E23" w:rsidRDefault="00B05BC9" w14:paraId="0236B3DF" w14:textId="77777777"/>
        </w:tc>
      </w:tr>
      <w:tr w:rsidR="00B05BC9" w:rsidTr="0047610A" w14:paraId="494FDF17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7DDB9030" w14:textId="77777777"/>
        </w:tc>
        <w:tc>
          <w:tcPr>
            <w:tcW w:w="4508" w:type="dxa"/>
          </w:tcPr>
          <w:p w:rsidR="00B05BC9" w:rsidP="00C17E23" w:rsidRDefault="00B05BC9" w14:paraId="6B377351" w14:textId="77777777"/>
        </w:tc>
      </w:tr>
      <w:tr w:rsidR="00B05BC9" w:rsidTr="0047610A" w14:paraId="151BC36A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182E4827" w14:textId="77777777"/>
        </w:tc>
        <w:tc>
          <w:tcPr>
            <w:tcW w:w="4508" w:type="dxa"/>
          </w:tcPr>
          <w:p w:rsidR="00B05BC9" w:rsidP="00C17E23" w:rsidRDefault="00B05BC9" w14:paraId="4292CEFE" w14:textId="77777777"/>
        </w:tc>
      </w:tr>
      <w:tr w:rsidR="00B05BC9" w:rsidTr="0047610A" w14:paraId="32D36D17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65246484" w14:textId="77777777"/>
        </w:tc>
        <w:tc>
          <w:tcPr>
            <w:tcW w:w="4508" w:type="dxa"/>
          </w:tcPr>
          <w:p w:rsidR="00B05BC9" w:rsidP="00C17E23" w:rsidRDefault="00B05BC9" w14:paraId="4030FFD5" w14:textId="77777777"/>
        </w:tc>
      </w:tr>
      <w:tr w:rsidR="00B05BC9" w:rsidTr="0047610A" w14:paraId="5A426206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740CD59B" w14:textId="77777777"/>
        </w:tc>
        <w:tc>
          <w:tcPr>
            <w:tcW w:w="4508" w:type="dxa"/>
          </w:tcPr>
          <w:p w:rsidR="00B05BC9" w:rsidP="00C17E23" w:rsidRDefault="00B05BC9" w14:paraId="2B6B9BBD" w14:textId="77777777"/>
        </w:tc>
      </w:tr>
      <w:tr w:rsidR="00B05BC9" w:rsidTr="0047610A" w14:paraId="731B2028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3FB75B25" w14:textId="77777777"/>
        </w:tc>
        <w:tc>
          <w:tcPr>
            <w:tcW w:w="4508" w:type="dxa"/>
          </w:tcPr>
          <w:p w:rsidR="00B05BC9" w:rsidP="00C17E23" w:rsidRDefault="00B05BC9" w14:paraId="7830618C" w14:textId="77777777"/>
        </w:tc>
      </w:tr>
      <w:tr w:rsidR="00B05BC9" w:rsidTr="0047610A" w14:paraId="329CC32D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72AD98BD" w14:textId="77777777"/>
        </w:tc>
        <w:tc>
          <w:tcPr>
            <w:tcW w:w="4508" w:type="dxa"/>
          </w:tcPr>
          <w:p w:rsidR="00B05BC9" w:rsidP="00C17E23" w:rsidRDefault="00B05BC9" w14:paraId="08C96E65" w14:textId="77777777"/>
        </w:tc>
      </w:tr>
      <w:tr w:rsidR="003B4D4D" w:rsidTr="0047610A" w14:paraId="126A381C" w14:textId="77777777">
        <w:trPr>
          <w:jc w:val="center"/>
        </w:trPr>
        <w:tc>
          <w:tcPr>
            <w:tcW w:w="4508" w:type="dxa"/>
          </w:tcPr>
          <w:p w:rsidR="003B4D4D" w:rsidP="00C17E23" w:rsidRDefault="003B4D4D" w14:paraId="42F86ED0" w14:textId="77777777"/>
        </w:tc>
        <w:tc>
          <w:tcPr>
            <w:tcW w:w="4508" w:type="dxa"/>
          </w:tcPr>
          <w:p w:rsidR="003B4D4D" w:rsidP="00C17E23" w:rsidRDefault="003B4D4D" w14:paraId="4FBFF6C1" w14:textId="77777777"/>
        </w:tc>
      </w:tr>
      <w:tr w:rsidR="003B4D4D" w:rsidTr="0047610A" w14:paraId="27A2D5E9" w14:textId="77777777">
        <w:trPr>
          <w:jc w:val="center"/>
        </w:trPr>
        <w:tc>
          <w:tcPr>
            <w:tcW w:w="4508" w:type="dxa"/>
          </w:tcPr>
          <w:p w:rsidR="003B4D4D" w:rsidP="00C17E23" w:rsidRDefault="003B4D4D" w14:paraId="0FF75687" w14:textId="77777777"/>
        </w:tc>
        <w:tc>
          <w:tcPr>
            <w:tcW w:w="4508" w:type="dxa"/>
          </w:tcPr>
          <w:p w:rsidR="003B4D4D" w:rsidP="00C17E23" w:rsidRDefault="003B4D4D" w14:paraId="1EBF300B" w14:textId="77777777"/>
        </w:tc>
      </w:tr>
      <w:tr w:rsidR="003B4D4D" w:rsidTr="0047610A" w14:paraId="27F8B4A0" w14:textId="77777777">
        <w:trPr>
          <w:jc w:val="center"/>
        </w:trPr>
        <w:tc>
          <w:tcPr>
            <w:tcW w:w="4508" w:type="dxa"/>
          </w:tcPr>
          <w:p w:rsidR="003B4D4D" w:rsidP="00C17E23" w:rsidRDefault="003B4D4D" w14:paraId="2CF5232A" w14:textId="77777777"/>
        </w:tc>
        <w:tc>
          <w:tcPr>
            <w:tcW w:w="4508" w:type="dxa"/>
          </w:tcPr>
          <w:p w:rsidR="003B4D4D" w:rsidP="00C17E23" w:rsidRDefault="003B4D4D" w14:paraId="5352BBBA" w14:textId="77777777"/>
        </w:tc>
      </w:tr>
      <w:tr w:rsidR="00B05BC9" w:rsidTr="0047610A" w14:paraId="35BC9EB4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0B3620BD" w14:textId="77777777"/>
        </w:tc>
        <w:tc>
          <w:tcPr>
            <w:tcW w:w="4508" w:type="dxa"/>
          </w:tcPr>
          <w:p w:rsidR="00B05BC9" w:rsidP="00C17E23" w:rsidRDefault="00B05BC9" w14:paraId="3692B87F" w14:textId="77777777"/>
        </w:tc>
      </w:tr>
      <w:tr w:rsidR="003B4D4D" w:rsidTr="0047610A" w14:paraId="24B423AE" w14:textId="77777777">
        <w:trPr>
          <w:jc w:val="center"/>
        </w:trPr>
        <w:tc>
          <w:tcPr>
            <w:tcW w:w="4508" w:type="dxa"/>
          </w:tcPr>
          <w:p w:rsidR="003B4D4D" w:rsidP="00C17E23" w:rsidRDefault="003B4D4D" w14:paraId="20212C92" w14:textId="77777777"/>
        </w:tc>
        <w:tc>
          <w:tcPr>
            <w:tcW w:w="4508" w:type="dxa"/>
          </w:tcPr>
          <w:p w:rsidR="003B4D4D" w:rsidP="00C17E23" w:rsidRDefault="003B4D4D" w14:paraId="33B793F6" w14:textId="77777777"/>
        </w:tc>
      </w:tr>
      <w:tr w:rsidR="00B05BC9" w:rsidTr="0047610A" w14:paraId="17BD1971" w14:textId="77777777">
        <w:trPr>
          <w:jc w:val="center"/>
        </w:trPr>
        <w:tc>
          <w:tcPr>
            <w:tcW w:w="4508" w:type="dxa"/>
          </w:tcPr>
          <w:p w:rsidR="00B05BC9" w:rsidP="00C17E23" w:rsidRDefault="00B05BC9" w14:paraId="2DC97F7D" w14:textId="77777777"/>
        </w:tc>
        <w:tc>
          <w:tcPr>
            <w:tcW w:w="4508" w:type="dxa"/>
          </w:tcPr>
          <w:p w:rsidR="00B05BC9" w:rsidP="00C17E23" w:rsidRDefault="00B05BC9" w14:paraId="262C9782" w14:textId="77777777"/>
        </w:tc>
      </w:tr>
    </w:tbl>
    <w:p w:rsidR="00B05BC9" w:rsidP="00C17E23" w:rsidRDefault="00B05BC9" w14:paraId="4C85B4E7" w14:textId="77777777"/>
    <w:p w:rsidR="00B05BC9" w:rsidP="0047610A" w:rsidRDefault="00B05BC9" w14:paraId="4079EC3E" w14:textId="77777777">
      <w:pPr>
        <w:jc w:val="center"/>
      </w:pPr>
      <w:r>
        <w:t>___________________________</w:t>
      </w:r>
      <w:r w:rsidR="003B4D4D">
        <w:t xml:space="preserve">    </w:t>
      </w:r>
      <w:r w:rsidR="00A93720">
        <w:t xml:space="preserve">   </w:t>
      </w:r>
      <w:r>
        <w:t>_______________</w:t>
      </w:r>
      <w:r w:rsidR="003B4D4D">
        <w:t xml:space="preserve">      _________________________________</w:t>
      </w:r>
    </w:p>
    <w:p w:rsidR="00B05BC9" w:rsidP="0047610A" w:rsidRDefault="003B4D4D" w14:paraId="2068D6B3" w14:textId="58CB24AB">
      <w:pPr>
        <w:jc w:val="center"/>
      </w:pPr>
      <w:r>
        <w:t>Klubb</w:t>
      </w:r>
      <w:r>
        <w:tab/>
      </w:r>
      <w:r>
        <w:tab/>
      </w:r>
      <w:r>
        <w:tab/>
      </w:r>
      <w:r>
        <w:t xml:space="preserve">      </w:t>
      </w:r>
      <w:r w:rsidR="00B05BC9">
        <w:t xml:space="preserve">Dato </w:t>
      </w:r>
      <w:r>
        <w:tab/>
      </w:r>
      <w:r>
        <w:tab/>
      </w:r>
      <w:r>
        <w:t xml:space="preserve">         Navn på konkurranse</w:t>
      </w:r>
    </w:p>
    <w:p w:rsidR="00DE359E" w:rsidP="00226695" w:rsidRDefault="002A3ADA" w14:paraId="71015223" w14:textId="64FF95C2">
      <w:r w:rsidR="002A3ADA">
        <w:rPr/>
        <w:t>Klubbleder/lagleder</w:t>
      </w:r>
      <w:r w:rsidR="005D4C1E">
        <w:rPr/>
        <w:t xml:space="preserve"> bekrefter med dette dokumentet at </w:t>
      </w:r>
      <w:r w:rsidR="00A460E1">
        <w:rPr/>
        <w:t>reglene nevnt over er fulgt</w:t>
      </w:r>
      <w:r w:rsidR="00126745">
        <w:rPr/>
        <w:t xml:space="preserve"> på alle påmeldte lag</w:t>
      </w:r>
      <w:r w:rsidR="00A460E1">
        <w:rPr/>
        <w:t xml:space="preserve">. </w:t>
      </w:r>
      <w:r w:rsidR="00D350B8">
        <w:rPr/>
        <w:t xml:space="preserve">Dersom et lag blir kontrollert, og ikke har fulgt reglene </w:t>
      </w:r>
      <w:r w:rsidR="00535322">
        <w:rPr/>
        <w:t xml:space="preserve">om korrekt påmelding av utøvere, samt reglene i kapittel </w:t>
      </w:r>
      <w:r w:rsidR="709B06B1">
        <w:rPr/>
        <w:t>8</w:t>
      </w:r>
      <w:r w:rsidR="00535322">
        <w:rPr/>
        <w:t xml:space="preserve"> om utenlandske utøvere, eller det er manglende betalte lisenser – vil forbundet ilegge straff. </w:t>
      </w:r>
      <w:r w:rsidR="001857CC">
        <w:rPr/>
        <w:t xml:space="preserve">(Har klubben flere enn 10 lag påmeldt fyller du ut flere skjemaer). </w:t>
      </w:r>
    </w:p>
    <w:p w:rsidR="001857CC" w:rsidP="00226695" w:rsidRDefault="001857CC" w14:paraId="5AB902FF" w14:textId="77777777">
      <w:r>
        <w:t>Skjemaet leveres samlet klubbvis til arrangørklubb</w:t>
      </w:r>
      <w:r w:rsidR="003B4D4D">
        <w:t xml:space="preserve"> ved oppmøte til konkurransen. </w:t>
      </w:r>
    </w:p>
    <w:p w:rsidRPr="00226695" w:rsidR="003B4D4D" w:rsidP="00226695" w:rsidRDefault="003B4D4D" w14:paraId="06B4DB43" w14:textId="77777777">
      <w:r>
        <w:t xml:space="preserve">Spørsmål? Kontakt forbundet på </w:t>
      </w:r>
      <w:hyperlink w:history="1" r:id="rId14">
        <w:r w:rsidRPr="00B31B7E" w:rsidR="005F7D99">
          <w:rPr>
            <w:rStyle w:val="Hyperkobling"/>
          </w:rPr>
          <w:t>cheer@naifcheer.no</w:t>
        </w:r>
      </w:hyperlink>
      <w:r>
        <w:t>.</w:t>
      </w:r>
      <w:r w:rsidR="005F7D99">
        <w:t xml:space="preserve"> </w:t>
      </w:r>
      <w:r>
        <w:t xml:space="preserve"> </w:t>
      </w:r>
      <w:r w:rsidR="005F7D99">
        <w:t xml:space="preserve"> </w:t>
      </w:r>
    </w:p>
    <w:sectPr w:rsidRPr="00226695" w:rsidR="003B4D4D" w:rsidSect="00D17558">
      <w:footerReference w:type="default" r:id="rId15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47E3" w:rsidP="005C47E3" w:rsidRDefault="005C47E3" w14:paraId="25F7BE31" w14:textId="77777777">
      <w:pPr>
        <w:spacing w:after="0" w:line="240" w:lineRule="auto"/>
      </w:pPr>
      <w:r>
        <w:separator/>
      </w:r>
    </w:p>
  </w:endnote>
  <w:endnote w:type="continuationSeparator" w:id="0">
    <w:p w:rsidR="005C47E3" w:rsidP="005C47E3" w:rsidRDefault="005C47E3" w14:paraId="2C481D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F0C2C" w:rsidP="009F0C2C" w:rsidRDefault="000E3D2B" w14:paraId="03E6402D" w14:textId="77777777">
    <w:pPr>
      <w:pStyle w:val="Bunntekst"/>
      <w:jc w:val="center"/>
    </w:pPr>
    <w:r>
      <w:rPr>
        <w:noProof/>
        <w:lang w:eastAsia="nb-NO"/>
      </w:rPr>
      <w:drawing>
        <wp:anchor distT="0" distB="0" distL="114300" distR="114300" simplePos="0" relativeHeight="251657728" behindDoc="1" locked="0" layoutInCell="1" allowOverlap="1" wp14:anchorId="77B65B44" wp14:editId="49951D51">
          <wp:simplePos x="0" y="0"/>
          <wp:positionH relativeFrom="column">
            <wp:posOffset>3133725</wp:posOffset>
          </wp:positionH>
          <wp:positionV relativeFrom="paragraph">
            <wp:posOffset>108585</wp:posOffset>
          </wp:positionV>
          <wp:extent cx="371475" cy="352425"/>
          <wp:effectExtent l="0" t="0" r="9525" b="9525"/>
          <wp:wrapTight wrapText="bothSides">
            <wp:wrapPolygon edited="0">
              <wp:start x="0" y="0"/>
              <wp:lineTo x="0" y="21016"/>
              <wp:lineTo x="21046" y="21016"/>
              <wp:lineTo x="21046" y="0"/>
              <wp:lineTo x="0" y="0"/>
            </wp:wrapPolygon>
          </wp:wrapTight>
          <wp:docPr id="2" name="Bilde 2" descr="NAIF_stjern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IF_stjern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id w:val="-1084840557"/>
      <w:docPartObj>
        <w:docPartGallery w:val="Page Numbers (Bottom of Page)"/>
        <w:docPartUnique/>
      </w:docPartObj>
    </w:sdtPr>
    <w:sdtEndPr/>
    <w:sdtContent>
      <w:p w:rsidR="009F0C2C" w:rsidP="009F0C2C" w:rsidRDefault="009F0C2C" w14:paraId="3338AD67" w14:textId="77777777">
        <w:pPr>
          <w:pStyle w:val="Bunntekst"/>
          <w:jc w:val="center"/>
        </w:pPr>
      </w:p>
      <w:p w:rsidRPr="009F0C2C" w:rsidR="005C47E3" w:rsidP="009F0C2C" w:rsidRDefault="00F41A13" w14:paraId="206124F5" w14:textId="735C1510">
        <w:pPr>
          <w:pStyle w:val="Bunntekst"/>
          <w:pBdr>
            <w:top w:val="single" w:color="292C6B" w:sz="18" w:space="1"/>
          </w:pBdr>
          <w:spacing w:before="0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47E3" w:rsidP="005C47E3" w:rsidRDefault="005C47E3" w14:paraId="49D38AFE" w14:textId="77777777">
      <w:pPr>
        <w:spacing w:after="0" w:line="240" w:lineRule="auto"/>
      </w:pPr>
      <w:r>
        <w:separator/>
      </w:r>
    </w:p>
  </w:footnote>
  <w:footnote w:type="continuationSeparator" w:id="0">
    <w:p w:rsidR="005C47E3" w:rsidP="005C47E3" w:rsidRDefault="005C47E3" w14:paraId="538810C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B31C5"/>
    <w:multiLevelType w:val="hybridMultilevel"/>
    <w:tmpl w:val="E0E8A4E0"/>
    <w:lvl w:ilvl="0" w:tplc="4A6EC7B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7B17722"/>
    <w:multiLevelType w:val="hybridMultilevel"/>
    <w:tmpl w:val="27EE5DD0"/>
    <w:lvl w:ilvl="0" w:tplc="46F47A98"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B86653"/>
    <w:multiLevelType w:val="hybridMultilevel"/>
    <w:tmpl w:val="1C08A9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94CFB"/>
    <w:multiLevelType w:val="hybridMultilevel"/>
    <w:tmpl w:val="0966EA0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5715F6C"/>
    <w:multiLevelType w:val="hybridMultilevel"/>
    <w:tmpl w:val="930A838E"/>
    <w:lvl w:ilvl="0" w:tplc="46F47A98"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8C7"/>
    <w:rsid w:val="00052B5C"/>
    <w:rsid w:val="000E3D2B"/>
    <w:rsid w:val="00126745"/>
    <w:rsid w:val="0013322D"/>
    <w:rsid w:val="001337A2"/>
    <w:rsid w:val="00165B2C"/>
    <w:rsid w:val="001857CC"/>
    <w:rsid w:val="001E24E8"/>
    <w:rsid w:val="001F0BCB"/>
    <w:rsid w:val="0020033F"/>
    <w:rsid w:val="0020344A"/>
    <w:rsid w:val="0021279E"/>
    <w:rsid w:val="00226695"/>
    <w:rsid w:val="00231EF3"/>
    <w:rsid w:val="002369E3"/>
    <w:rsid w:val="002675CB"/>
    <w:rsid w:val="002974F1"/>
    <w:rsid w:val="002A3ADA"/>
    <w:rsid w:val="002B25C5"/>
    <w:rsid w:val="00321C81"/>
    <w:rsid w:val="0039408B"/>
    <w:rsid w:val="003B4D4D"/>
    <w:rsid w:val="00405DD2"/>
    <w:rsid w:val="0047610A"/>
    <w:rsid w:val="00476F4F"/>
    <w:rsid w:val="00535322"/>
    <w:rsid w:val="00544CBC"/>
    <w:rsid w:val="005C0CEF"/>
    <w:rsid w:val="005C47E3"/>
    <w:rsid w:val="005D4C1E"/>
    <w:rsid w:val="005F7D99"/>
    <w:rsid w:val="00603E16"/>
    <w:rsid w:val="00643305"/>
    <w:rsid w:val="00647E81"/>
    <w:rsid w:val="006A5A0D"/>
    <w:rsid w:val="0070626A"/>
    <w:rsid w:val="00735928"/>
    <w:rsid w:val="007540EC"/>
    <w:rsid w:val="0077047A"/>
    <w:rsid w:val="00787CE7"/>
    <w:rsid w:val="0080325E"/>
    <w:rsid w:val="0080407A"/>
    <w:rsid w:val="008A7998"/>
    <w:rsid w:val="008B765E"/>
    <w:rsid w:val="00922DA7"/>
    <w:rsid w:val="0096209A"/>
    <w:rsid w:val="009964BE"/>
    <w:rsid w:val="009F0C2C"/>
    <w:rsid w:val="00A423A1"/>
    <w:rsid w:val="00A460E1"/>
    <w:rsid w:val="00A71679"/>
    <w:rsid w:val="00A93720"/>
    <w:rsid w:val="00A952F3"/>
    <w:rsid w:val="00AD51EF"/>
    <w:rsid w:val="00AD5508"/>
    <w:rsid w:val="00AD7459"/>
    <w:rsid w:val="00AF7679"/>
    <w:rsid w:val="00B05BC9"/>
    <w:rsid w:val="00B0745E"/>
    <w:rsid w:val="00B178C7"/>
    <w:rsid w:val="00BC38D8"/>
    <w:rsid w:val="00C17E23"/>
    <w:rsid w:val="00CB4232"/>
    <w:rsid w:val="00CD76FB"/>
    <w:rsid w:val="00CE6F1E"/>
    <w:rsid w:val="00D17558"/>
    <w:rsid w:val="00D270C4"/>
    <w:rsid w:val="00D350B8"/>
    <w:rsid w:val="00DC528F"/>
    <w:rsid w:val="00DE27BD"/>
    <w:rsid w:val="00DE359E"/>
    <w:rsid w:val="00E47DC9"/>
    <w:rsid w:val="00EE6663"/>
    <w:rsid w:val="00F41A13"/>
    <w:rsid w:val="00F60B00"/>
    <w:rsid w:val="00FA2AC7"/>
    <w:rsid w:val="00FB343F"/>
    <w:rsid w:val="6B1030E3"/>
    <w:rsid w:val="709B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796EC"/>
  <w15:docId w15:val="{A99C109C-7E25-41C0-A033-9C25FDE67E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70C4"/>
    <w:pPr>
      <w:spacing w:before="12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0325E"/>
    <w:pPr>
      <w:keepNext/>
      <w:keepLines/>
      <w:pBdr>
        <w:bottom w:val="single" w:color="2C4278" w:sz="12" w:space="1"/>
      </w:pBdr>
      <w:spacing w:before="200" w:after="0"/>
      <w:outlineLvl w:val="0"/>
    </w:pPr>
    <w:rPr>
      <w:rFonts w:eastAsiaTheme="majorEastAsia" w:cstheme="majorBidi"/>
      <w:b/>
      <w:bCs/>
      <w:caps/>
      <w:color w:val="333332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0325E"/>
    <w:pPr>
      <w:keepNext/>
      <w:keepLines/>
      <w:pBdr>
        <w:bottom w:val="single" w:color="2C4278" w:sz="8" w:space="1"/>
      </w:pBdr>
      <w:spacing w:before="200" w:after="0"/>
      <w:outlineLvl w:val="1"/>
    </w:pPr>
    <w:rPr>
      <w:rFonts w:eastAsiaTheme="majorEastAsia" w:cstheme="majorBidi"/>
      <w:bCs/>
      <w:caps/>
      <w:color w:val="333332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0325E"/>
    <w:pPr>
      <w:keepNext/>
      <w:keepLines/>
      <w:pBdr>
        <w:bottom w:val="single" w:color="2C4278" w:sz="8" w:space="1"/>
      </w:pBdr>
      <w:spacing w:before="200" w:after="0"/>
      <w:outlineLvl w:val="2"/>
    </w:pPr>
    <w:rPr>
      <w:rFonts w:eastAsiaTheme="majorEastAsia" w:cstheme="majorBidi"/>
      <w:b/>
      <w:bCs/>
      <w:i/>
      <w:caps/>
      <w:color w:val="3333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0344A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aps/>
      <w:color w:val="3333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540EC"/>
    <w:pPr>
      <w:tabs>
        <w:tab w:val="center" w:pos="4513"/>
        <w:tab w:val="right" w:pos="9026"/>
      </w:tabs>
      <w:spacing w:after="0" w:line="240" w:lineRule="auto"/>
      <w:jc w:val="right"/>
    </w:pPr>
  </w:style>
  <w:style w:type="character" w:styleId="TopptekstTegn" w:customStyle="1">
    <w:name w:val="Topptekst Tegn"/>
    <w:basedOn w:val="Standardskriftforavsnitt"/>
    <w:link w:val="Topptekst"/>
    <w:uiPriority w:val="99"/>
    <w:rsid w:val="007540EC"/>
  </w:style>
  <w:style w:type="paragraph" w:styleId="Bunntekst">
    <w:name w:val="footer"/>
    <w:basedOn w:val="Normal"/>
    <w:link w:val="BunntekstTegn"/>
    <w:uiPriority w:val="99"/>
    <w:unhideWhenUsed/>
    <w:rsid w:val="007540EC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styleId="BunntekstTegn" w:customStyle="1">
    <w:name w:val="Bunntekst Tegn"/>
    <w:basedOn w:val="Standardskriftforavsnitt"/>
    <w:link w:val="Bunntekst"/>
    <w:uiPriority w:val="99"/>
    <w:rsid w:val="007540EC"/>
    <w:rPr>
      <w:sz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C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5C47E3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rsid w:val="00476F4F"/>
    <w:pPr>
      <w:spacing w:after="0" w:line="240" w:lineRule="auto"/>
    </w:pPr>
    <w:rPr>
      <w:rFonts w:eastAsiaTheme="minorEastAsia"/>
      <w:lang w:eastAsia="nb-NO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476F4F"/>
    <w:rPr>
      <w:rFonts w:eastAsiaTheme="minorEastAsia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80325E"/>
    <w:rPr>
      <w:rFonts w:eastAsiaTheme="majorEastAsia" w:cstheme="majorBidi"/>
      <w:b/>
      <w:bCs/>
      <w:caps/>
      <w:color w:val="333332"/>
      <w:sz w:val="28"/>
      <w:szCs w:val="28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80325E"/>
    <w:rPr>
      <w:rFonts w:eastAsiaTheme="majorEastAsia" w:cstheme="majorBidi"/>
      <w:bCs/>
      <w:caps/>
      <w:color w:val="333332"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80325E"/>
    <w:rPr>
      <w:rFonts w:eastAsiaTheme="majorEastAsia" w:cstheme="majorBidi"/>
      <w:b/>
      <w:bCs/>
      <w:i/>
      <w:caps/>
      <w:color w:val="333332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20344A"/>
    <w:rPr>
      <w:rFonts w:eastAsiaTheme="majorEastAsia" w:cstheme="majorBidi"/>
      <w:b/>
      <w:bCs/>
      <w:i/>
      <w:iCs/>
      <w:caps/>
      <w:color w:val="333332"/>
    </w:rPr>
  </w:style>
  <w:style w:type="paragraph" w:styleId="Tittel">
    <w:name w:val="Title"/>
    <w:basedOn w:val="Normal"/>
    <w:next w:val="Normal"/>
    <w:link w:val="TittelTegn"/>
    <w:uiPriority w:val="10"/>
    <w:qFormat/>
    <w:rsid w:val="00D270C4"/>
    <w:pPr>
      <w:spacing w:before="0" w:after="300" w:line="240" w:lineRule="auto"/>
      <w:contextualSpacing/>
    </w:pPr>
    <w:rPr>
      <w:rFonts w:eastAsiaTheme="majorEastAsia" w:cstheme="majorBidi"/>
      <w:caps/>
      <w:color w:val="333332"/>
      <w:spacing w:val="5"/>
      <w:kern w:val="28"/>
      <w:sz w:val="96"/>
      <w:szCs w:val="52"/>
    </w:rPr>
  </w:style>
  <w:style w:type="character" w:styleId="TittelTegn" w:customStyle="1">
    <w:name w:val="Tittel Tegn"/>
    <w:basedOn w:val="Standardskriftforavsnitt"/>
    <w:link w:val="Tittel"/>
    <w:uiPriority w:val="10"/>
    <w:rsid w:val="00D270C4"/>
    <w:rPr>
      <w:rFonts w:eastAsiaTheme="majorEastAsia" w:cstheme="majorBidi"/>
      <w:caps/>
      <w:color w:val="333332"/>
      <w:spacing w:val="5"/>
      <w:kern w:val="28"/>
      <w:sz w:val="9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540EC"/>
    <w:pPr>
      <w:numPr>
        <w:ilvl w:val="1"/>
      </w:numPr>
      <w:pBdr>
        <w:bottom w:val="thinThickSmallGap" w:color="2C4278" w:sz="18" w:space="1"/>
      </w:pBdr>
      <w:spacing w:before="240" w:after="320" w:line="240" w:lineRule="auto"/>
    </w:pPr>
    <w:rPr>
      <w:rFonts w:eastAsiaTheme="majorEastAsia" w:cstheme="majorBidi"/>
      <w:iCs/>
      <w:color w:val="333332"/>
      <w:spacing w:val="15"/>
      <w:sz w:val="52"/>
      <w:szCs w:val="24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7540EC"/>
    <w:rPr>
      <w:rFonts w:eastAsiaTheme="majorEastAsia" w:cstheme="majorBidi"/>
      <w:iCs/>
      <w:color w:val="333332"/>
      <w:spacing w:val="15"/>
      <w:sz w:val="52"/>
      <w:szCs w:val="24"/>
    </w:rPr>
  </w:style>
  <w:style w:type="character" w:styleId="Svakutheving">
    <w:name w:val="Subtle Emphasis"/>
    <w:basedOn w:val="Standardskriftforavsnitt"/>
    <w:uiPriority w:val="19"/>
    <w:qFormat/>
    <w:rsid w:val="007540EC"/>
    <w:rPr>
      <w:i/>
      <w:iCs/>
      <w:color w:val="333332"/>
    </w:rPr>
  </w:style>
  <w:style w:type="character" w:styleId="Utheving">
    <w:name w:val="Emphasis"/>
    <w:basedOn w:val="Standardskriftforavsnitt"/>
    <w:uiPriority w:val="20"/>
    <w:qFormat/>
    <w:rsid w:val="007540EC"/>
    <w:rPr>
      <w:rFonts w:asciiTheme="minorHAnsi" w:hAnsiTheme="minorHAnsi"/>
      <w:b/>
      <w:i/>
      <w:iCs/>
      <w:color w:val="333332"/>
    </w:rPr>
  </w:style>
  <w:style w:type="character" w:styleId="Sterkutheving">
    <w:name w:val="Intense Emphasis"/>
    <w:basedOn w:val="Standardskriftforavsnitt"/>
    <w:uiPriority w:val="21"/>
    <w:qFormat/>
    <w:rsid w:val="007540EC"/>
    <w:rPr>
      <w:b/>
      <w:bCs/>
      <w:i/>
      <w:iCs/>
      <w:color w:val="E63C2C"/>
    </w:rPr>
  </w:style>
  <w:style w:type="character" w:styleId="Hyperkobling">
    <w:name w:val="Hyperlink"/>
    <w:basedOn w:val="Standardskriftforavsnitt"/>
    <w:uiPriority w:val="99"/>
    <w:unhideWhenUsed/>
    <w:rsid w:val="00DE27BD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5C0CEF"/>
    <w:pPr>
      <w:ind w:left="720"/>
      <w:contextualSpacing/>
    </w:pPr>
  </w:style>
  <w:style w:type="character" w:styleId="Ulstomtale1" w:customStyle="1">
    <w:name w:val="Uløst omtale1"/>
    <w:basedOn w:val="Standardskriftforavsnitt"/>
    <w:uiPriority w:val="99"/>
    <w:semiHidden/>
    <w:unhideWhenUsed/>
    <w:rsid w:val="005C0CEF"/>
    <w:rPr>
      <w:color w:val="808080"/>
      <w:shd w:val="clear" w:color="auto" w:fill="E6E6E6"/>
    </w:rPr>
  </w:style>
  <w:style w:type="table" w:styleId="Tabellrutenett">
    <w:name w:val="Table Grid"/>
    <w:basedOn w:val="Vanligtabell"/>
    <w:uiPriority w:val="59"/>
    <w:rsid w:val="00B05B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126745"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1267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amerikanskeidretter.no/cheerleading/dokumentarkiv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amerikanskeidretter.no/cheerleading/dokumentarkiv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cheer@naifcheer.no" TargetMode="External" Id="rId14" /><Relationship Type="http://schemas.openxmlformats.org/officeDocument/2006/relationships/glossaryDocument" Target="glossary/document.xml" Id="R9fd6cca2099441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9f50d-03b6-46e5-b2eb-208aef217596}"/>
      </w:docPartPr>
      <w:docPartBody>
        <w:p w14:paraId="42ADB3F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6" ma:contentTypeDescription="Opprett et nytt dokument." ma:contentTypeScope="" ma:versionID="0198a0662d3da688f20ff3d7ef2a3fdc">
  <xsd:schema xmlns:xsd="http://www.w3.org/2001/XMLSchema" xmlns:xs="http://www.w3.org/2001/XMLSchema" xmlns:p="http://schemas.microsoft.com/office/2006/metadata/properties" xmlns:ns2="f6b277fd-a029-4900-b985-7b95e2b0b566" xmlns:ns3="27524694-b7eb-4b69-a9f5-457342c229a4" xmlns:ns4="9e538389-cabc-4d4e-918a-8beb7ac0ecaa" targetNamespace="http://schemas.microsoft.com/office/2006/metadata/properties" ma:root="true" ma:fieldsID="b5b1676f68d5e261a09a7be2ccfb0a06" ns2:_="" ns3:_="" ns4:_="">
    <xsd:import namespace="f6b277fd-a029-4900-b985-7b95e2b0b566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f0e0a4c-eb73-42b6-8992-b76ce00bb53b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BBA81BE9-F247-48F7-A64B-71BDA5CC9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DBEAF0-AFF4-4ABD-BDAD-E0FFFCCB3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870CD3-7BD3-44D9-B5AF-80AC99D6E781}"/>
</file>

<file path=customXml/itemProps4.xml><?xml version="1.0" encoding="utf-8"?>
<ds:datastoreItem xmlns:ds="http://schemas.openxmlformats.org/officeDocument/2006/customXml" ds:itemID="{B8BCFABE-7E62-4A45-ADD7-BCB2C8FC7E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Norges idrettsforbund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Halgard, Thea</dc:creator>
  <cp:keywords/>
  <dc:description/>
  <cp:lastModifiedBy>Ohnstad, Daniela</cp:lastModifiedBy>
  <cp:revision>31</cp:revision>
  <cp:lastPrinted>2018-01-10T09:22:00Z</cp:lastPrinted>
  <dcterms:created xsi:type="dcterms:W3CDTF">2017-09-20T09:38:00Z</dcterms:created>
  <dcterms:modified xsi:type="dcterms:W3CDTF">2022-11-10T12:51:21Z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MediaServiceImageTags">
    <vt:lpwstr/>
  </property>
</Properties>
</file>